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176" w:type="dxa"/>
        <w:tblLook w:val="04A0" w:firstRow="1" w:lastRow="0" w:firstColumn="1" w:lastColumn="0" w:noHBand="0" w:noVBand="1"/>
      </w:tblPr>
      <w:tblGrid>
        <w:gridCol w:w="4679"/>
        <w:gridCol w:w="6095"/>
      </w:tblGrid>
      <w:tr w:rsidR="0060043F" w:rsidRPr="00460426" w14:paraId="02908E8F" w14:textId="77777777" w:rsidTr="00EC2F86">
        <w:tc>
          <w:tcPr>
            <w:tcW w:w="4679" w:type="dxa"/>
          </w:tcPr>
          <w:p w14:paraId="0F712C10" w14:textId="77777777" w:rsidR="0060043F" w:rsidRPr="00460426" w:rsidRDefault="0060043F" w:rsidP="001F3057">
            <w:pPr>
              <w:jc w:val="center"/>
              <w:rPr>
                <w:bCs/>
              </w:rPr>
            </w:pPr>
            <w:r>
              <w:rPr>
                <w:bCs/>
              </w:rPr>
              <w:t>TRƯỜNG CAO ĐẲNG LÝ TỰ TRỌNG</w:t>
            </w:r>
          </w:p>
          <w:p w14:paraId="03B40927" w14:textId="77777777" w:rsidR="0060043F" w:rsidRPr="00E56887" w:rsidRDefault="0060043F" w:rsidP="001F3057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14:paraId="2CCFDE82" w14:textId="77777777" w:rsidR="0060043F" w:rsidRPr="00460426" w:rsidRDefault="003E77A1" w:rsidP="001F30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KINH TẾ</w:t>
            </w:r>
          </w:p>
          <w:p w14:paraId="3D97E3B0" w14:textId="77777777" w:rsidR="0060043F" w:rsidRPr="00460426" w:rsidRDefault="0060043F" w:rsidP="001F305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5E120D1" wp14:editId="78B4B0F0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71119</wp:posOffset>
                      </wp:positionV>
                      <wp:extent cx="725170" cy="0"/>
                      <wp:effectExtent l="0" t="0" r="17780" b="19050"/>
                      <wp:wrapNone/>
                      <wp:docPr id="20786" name="Straight Arrow Connector 20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51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2B4D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786" o:spid="_x0000_s1026" type="#_x0000_t32" style="position:absolute;margin-left:75.25pt;margin-top:5.6pt;width:57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E1OtwEAAFUDAAAOAAAAZHJzL2Uyb0RvYy54bWysU8Fu2zAMvQ/YPwi6L44DZN2MOD2k6y7d&#10;FqDdBzCSbAuVRYFU4uTvJ6lJWmy3oT4IlEg+Pj7Sq9vj6MTBEFv0raxncymMV6it71v5++n+0xcp&#10;OILX4NCbVp4My9v1xw+rKTRmgQM6bUgkEM/NFFo5xBiaqmI1mBF4hsH45OyQRojpSn2lCaaEPrpq&#10;MZ9/riYkHQiVYU6vdy9OuS74XWdU/NV1bKJwrUzcYjmpnLt8VusVND1BGKw604D/YDGC9anoFeoO&#10;Iog92X+gRqsIGbs4UzhW2HVWmdJD6qae/9XN4wDBlF6SOByuMvH7waqfh43fUqaujv4xPKB6ZuFx&#10;M4DvTSHwdAppcHWWqpoCN9eUfOGwJbGbfqBOMbCPWFQ4djRmyNSfOBaxT1exzTEKlR5vFsv6Jo1E&#10;XVwVNJe8QBy/GxxFNlrJkcD2Q9yg92miSHWpAocHjpkVNJeEXNTjvXWuDNZ5MbXy63KxLAmMzurs&#10;zGFM/W7jSBwgr0b5SovJ8zaMcO91ARsM6G9nO4J1L3Yq7vxZmSxG3jxudqhPW7oolmZXWJ73LC/H&#10;23vJfv0b1n8AAAD//wMAUEsDBBQABgAIAAAAIQAwOEy23QAAAAkBAAAPAAAAZHJzL2Rvd25yZXYu&#10;eG1sTI9BT8MwDIXvSPyHyEhcEEta0bGVptOExIEj2ySuWWPaQuNUTbqW/XqMOIybn/30/L1iM7tO&#10;nHAIrScNyUKBQKq8banWcNi/3K9AhGjIms4TavjGAJvy+qowufUTveFpF2vBIRRyo6GJsc+lDFWD&#10;zoSF75H49uEHZyLLoZZ2MBOHu06mSi2lMy3xh8b0+Nxg9bUbnQYMY5ao7drVh9fzdPeenj+nfq/1&#10;7c28fQIRcY4XM/ziMzqUzHT0I9kgOtaZytjKQ5KCYEO6fHgEcfxbyLKQ/xuUPwAAAP//AwBQSwEC&#10;LQAUAAYACAAAACEAtoM4kv4AAADhAQAAEwAAAAAAAAAAAAAAAAAAAAAAW0NvbnRlbnRfVHlwZXNd&#10;LnhtbFBLAQItABQABgAIAAAAIQA4/SH/1gAAAJQBAAALAAAAAAAAAAAAAAAAAC8BAABfcmVscy8u&#10;cmVsc1BLAQItABQABgAIAAAAIQBHcE1OtwEAAFUDAAAOAAAAAAAAAAAAAAAAAC4CAABkcnMvZTJv&#10;RG9jLnhtbFBLAQItABQABgAIAAAAIQAwOEy23QAAAAkBAAAPAAAAAAAAAAAAAAAAABEEAABkcnMv&#10;ZG93bnJldi54bWxQSwUGAAAAAAQABADzAAAAGwUAAAAA&#10;"/>
                  </w:pict>
                </mc:Fallback>
              </mc:AlternateContent>
            </w:r>
          </w:p>
          <w:p w14:paraId="0706B533" w14:textId="77777777" w:rsidR="0060043F" w:rsidRPr="00460426" w:rsidRDefault="0060043F" w:rsidP="001F3057">
            <w:pPr>
              <w:jc w:val="center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F4DE2C" wp14:editId="3AFC28E8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19685</wp:posOffset>
                      </wp:positionV>
                      <wp:extent cx="790575" cy="315595"/>
                      <wp:effectExtent l="0" t="0" r="28575" b="27305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0F188E" w14:textId="77777777" w:rsidR="0060043F" w:rsidRDefault="0060043F" w:rsidP="0060043F">
                                  <w:pPr>
                                    <w:jc w:val="center"/>
                                  </w:pPr>
                                  <w:r>
                                    <w:t>Mẫu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left:0;text-align:left;margin-left:27.4pt;margin-top:1.55pt;width:62.25pt;height:2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q1XFQIAACoEAAAOAAAAZHJzL2Uyb0RvYy54bWysU9tu2zAMfR+wfxD0vtjJ4rUx4hRdugwD&#10;ugvQ7QMUWY6FyaJGKbGzrx8lp2l2exmmB4EUqUPykFzeDJ1hB4Veg634dJJzpqyEWttdxb983ry4&#10;5swHYWthwKqKH5XnN6vnz5a9K9UMWjC1QkYg1pe9q3gbgiuzzMtWdcJPwClLxgawE4FU3GU1ip7Q&#10;O5PN8vxV1gPWDkEq7+n1bjTyVcJvGiXDx6bxKjBTccotpBvTvY13tlqKcofCtVqe0hD/kEUntKWg&#10;Z6g7EQTbo/4NqtMSwUMTJhK6DJpGS5VqoGqm+S/VPLTCqVQLkePdmSb//2Dlh8OD+4QsDK9hoAam&#10;Iry7B/nVMwvrVtidukWEvlWipsDTSFnWO1+evkaqfekjyLZ/DzU1WewDJKChwS6yQnUyQqcGHM+k&#10;qyEwSY9Xi7y4KjiTZHo5LYpFkSKI8vGzQx/eKuhYFCqO1NMELg73PsRkRPnoEmN5MLreaGOSgrvt&#10;2iA7COr/Jp0T+k9uxrK+4otiVoz1/xUiT+dPEJ0ONMhGdxW/PjuJMrL2xtZpzILQZpQpZWNPNEbm&#10;Rg7DsB3IMdK5hfpIhCKMA0sLRkIL+J2znoa14v7bXqDizLyz1JTFdD6P052UeXE1IwUvLdtLi7CS&#10;oCoeOBvFdRg3Yu9Q71qKNI6BhVtqZKMTyU9ZnfKmgUzcn5YnTvylnryeVnz1AwAA//8DAFBLAwQU&#10;AAYACAAAACEAX1g7V94AAAAHAQAADwAAAGRycy9kb3ducmV2LnhtbEzOTU/DMAwG4DvS/kNkJC6I&#10;pVv30ZWmE0ICwQ22Ca5Z47XVEqckWVf+PdmJHe3Xev0U68Fo1qPzrSUBk3ECDKmyqqVawG778pAB&#10;80GSktoSCvhFD+tydFPIXNkzfWK/CTWLJeRzKaAJocs591WDRvqx7ZBidrDOyBBHV3Pl5DmWG82n&#10;SbLgRrYUPzSyw+cGq+PmZARks7f+27+nH1/V4qBX4X7Zv/44Ie5uh6dHYAGH8H8MF36kQxlNe3si&#10;5ZkWMJ9FeRCQToBd4uUqBbaP+2kGvCz4tb/8AwAA//8DAFBLAQItABQABgAIAAAAIQC2gziS/gAA&#10;AOEBAAATAAAAAAAAAAAAAAAAAAAAAABbQ29udGVudF9UeXBlc10ueG1sUEsBAi0AFAAGAAgAAAAh&#10;ADj9If/WAAAAlAEAAAsAAAAAAAAAAAAAAAAALwEAAF9yZWxzLy5yZWxzUEsBAi0AFAAGAAgAAAAh&#10;ABd2rVcVAgAAKgQAAA4AAAAAAAAAAAAAAAAALgIAAGRycy9lMm9Eb2MueG1sUEsBAi0AFAAGAAgA&#10;AAAhAF9YO1feAAAABwEAAA8AAAAAAAAAAAAAAAAAbwQAAGRycy9kb3ducmV2LnhtbFBLBQYAAAAA&#10;BAAEAPMAAAB6BQAAAAA=&#10;">
                      <v:textbox>
                        <w:txbxContent>
                          <w:p w:rsidR="0060043F" w:rsidRDefault="0060043F" w:rsidP="0060043F">
                            <w:pPr>
                              <w:jc w:val="center"/>
                            </w:pPr>
                            <w:r>
                              <w:t>Mẫu 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095" w:type="dxa"/>
          </w:tcPr>
          <w:p w14:paraId="27622C56" w14:textId="77777777" w:rsidR="0060043F" w:rsidRPr="001D44B3" w:rsidRDefault="0060043F" w:rsidP="001F3057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14:paraId="7C4BABAA" w14:textId="77777777" w:rsidR="0060043F" w:rsidRPr="00460426" w:rsidRDefault="0060043F" w:rsidP="001F3057">
            <w:pPr>
              <w:jc w:val="center"/>
              <w:rPr>
                <w:i/>
              </w:rPr>
            </w:pPr>
            <w:r w:rsidRPr="00460426">
              <w:rPr>
                <w:b/>
              </w:rPr>
              <w:t>Độc lập - Tự do - Hạnh phúc</w:t>
            </w:r>
          </w:p>
          <w:p w14:paraId="7E05A372" w14:textId="77777777" w:rsidR="0060043F" w:rsidRPr="00460426" w:rsidRDefault="0060043F" w:rsidP="001F3057">
            <w:pPr>
              <w:tabs>
                <w:tab w:val="left" w:pos="3412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BA2DD6" wp14:editId="5F7D579D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23495</wp:posOffset>
                      </wp:positionV>
                      <wp:extent cx="2195195" cy="635"/>
                      <wp:effectExtent l="0" t="0" r="14605" b="37465"/>
                      <wp:wrapNone/>
                      <wp:docPr id="20788" name="Straight Arrow Connector 20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1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30B27" id="Straight Arrow Connector 20788" o:spid="_x0000_s1026" type="#_x0000_t32" style="position:absolute;margin-left:59.95pt;margin-top:1.85pt;width:172.8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A0uQEAAFgDAAAOAAAAZHJzL2Uyb0RvYy54bWysU01v2zAMvQ/YfxB0XxxnSLEacXpI1126&#10;LUC7H8DIsi1UFgVSiZ1/P0l1sq/bUMMQKFF8fHykNnfTYMVJExt0tSwXSym0U9gY19Xyx/PDh09S&#10;cADXgEWna3nWLO+2799tRl/pFfZoG00igjiuRl/LPgRfFQWrXg/AC/TaRWeLNECIW+qKhmCM6IMt&#10;VsvlTTEiNZ5QaeZ4ev/qlNuM37Zahe9tyzoIW8vILeSV8npIa7HdQNUR+N6omQb8B4sBjItJr1D3&#10;EEAcyfwDNRhFyNiGhcKhwLY1SucaYjXl8q9qnnrwOtcSxWF/lYnfDlZ9O+3cnhJ1Nbkn/4jqhYXD&#10;XQ+u05nA89nHxpVJqmL0XF1D0ob9nsRh/IpNvAPHgFmFqaUhQcb6xJTFPl/F1lMQKh6uytt1/KVQ&#10;0XfzcZ3xobqEeuLwReMgklFLDgSm68MOnYtNRSpzIjg9ckjEoLoEpLwOH4y1ubfWibGWt+vVOgcw&#10;WtMkZ7rG1B12lsQJ0nTkb2bxxzXCo2syWK+h+TzbAYx9tWNy62Zxkh5p+Lg6YHPe00W02L7Mch61&#10;NB+/73P0rwex/QkAAP//AwBQSwMEFAAGAAgAAAAhABmUnhXcAAAABwEAAA8AAABkcnMvZG93bnJl&#10;di54bWxMjsFOwzAQRO9I/QdrK3FB1EmhoUnjVBUSB460lbi68ZKExusodprQr2c5lePTjGZevp1s&#10;Ky7Y+8aRgngRgUAqnWmoUnA8vD2uQfigyejWESr4QQ/bYnaX68y4kT7wsg+V4BHymVZQh9BlUvqy&#10;Rqv9wnVInH253urA2FfS9HrkcdvKZRQl0uqG+KHWHb7WWJ73g1WAfljF0S611fH9Oj58Lq/fY3dQ&#10;6n4+7TYgAk7hVoY/fVaHgp1ObiDjRcscpylXFTy9gOD8OVklIE7Ma5BFLv/7F78AAAD//wMAUEsB&#10;Ai0AFAAGAAgAAAAhALaDOJL+AAAA4QEAABMAAAAAAAAAAAAAAAAAAAAAAFtDb250ZW50X1R5cGVz&#10;XS54bWxQSwECLQAUAAYACAAAACEAOP0h/9YAAACUAQAACwAAAAAAAAAAAAAAAAAvAQAAX3JlbHMv&#10;LnJlbHNQSwECLQAUAAYACAAAACEAKqygNLkBAABYAwAADgAAAAAAAAAAAAAAAAAuAgAAZHJzL2Uy&#10;b0RvYy54bWxQSwECLQAUAAYACAAAACEAGZSeFdwAAAAHAQAADwAAAAAAAAAAAAAAAAATBAAAZHJz&#10;L2Rvd25yZXYueG1sUEsFBgAAAAAEAAQA8wAAABwFAAAAAA==&#10;"/>
                  </w:pict>
                </mc:Fallback>
              </mc:AlternateContent>
            </w:r>
            <w:r w:rsidRPr="00460426">
              <w:tab/>
            </w:r>
          </w:p>
          <w:p w14:paraId="395C5502" w14:textId="3AB5F5F5" w:rsidR="0060043F" w:rsidRPr="00460426" w:rsidRDefault="00EC2F86" w:rsidP="001F3057">
            <w:pPr>
              <w:tabs>
                <w:tab w:val="left" w:pos="420"/>
                <w:tab w:val="left" w:pos="1320"/>
                <w:tab w:val="center" w:pos="6510"/>
                <w:tab w:val="left" w:pos="9380"/>
              </w:tabs>
              <w:spacing w:before="120"/>
              <w:jc w:val="center"/>
              <w:rPr>
                <w:i/>
                <w:iCs/>
              </w:rPr>
            </w:pPr>
            <w:r w:rsidRPr="00EC2F86">
              <w:rPr>
                <w:i/>
                <w:iCs/>
              </w:rPr>
              <w:t>Thành phố Hồ Chí Minh</w:t>
            </w:r>
            <w:r w:rsidR="0060043F" w:rsidRPr="00460426">
              <w:rPr>
                <w:i/>
                <w:iCs/>
              </w:rPr>
              <w:t xml:space="preserve">, ngày </w:t>
            </w:r>
            <w:r w:rsidR="003E77A1">
              <w:rPr>
                <w:i/>
                <w:iCs/>
              </w:rPr>
              <w:t>25</w:t>
            </w:r>
            <w:r w:rsidR="0060043F" w:rsidRPr="00460426">
              <w:rPr>
                <w:i/>
                <w:iCs/>
              </w:rPr>
              <w:t xml:space="preserve"> tháng </w:t>
            </w:r>
            <w:r w:rsidR="00275779">
              <w:rPr>
                <w:i/>
                <w:iCs/>
              </w:rPr>
              <w:t>7</w:t>
            </w:r>
            <w:r w:rsidR="0060043F" w:rsidRPr="00460426">
              <w:rPr>
                <w:i/>
                <w:iCs/>
              </w:rPr>
              <w:t xml:space="preserve"> năm </w:t>
            </w:r>
            <w:r w:rsidR="003E77A1">
              <w:rPr>
                <w:i/>
                <w:iCs/>
              </w:rPr>
              <w:t>202</w:t>
            </w:r>
            <w:r w:rsidR="00AF43A5">
              <w:rPr>
                <w:i/>
                <w:iCs/>
              </w:rPr>
              <w:t>5</w:t>
            </w:r>
          </w:p>
          <w:p w14:paraId="26360CAA" w14:textId="77777777" w:rsidR="0060043F" w:rsidRPr="00460426" w:rsidRDefault="0060043F" w:rsidP="001F3057">
            <w:pPr>
              <w:tabs>
                <w:tab w:val="left" w:pos="3412"/>
              </w:tabs>
            </w:pPr>
          </w:p>
        </w:tc>
      </w:tr>
    </w:tbl>
    <w:p w14:paraId="7EB9AB48" w14:textId="77777777" w:rsidR="0060043F" w:rsidRPr="00460426" w:rsidRDefault="0060043F" w:rsidP="0060043F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14:paraId="33ECF739" w14:textId="77777777" w:rsidR="0060043F" w:rsidRPr="002B6323" w:rsidRDefault="0060043F" w:rsidP="0060043F">
      <w:pPr>
        <w:tabs>
          <w:tab w:val="left" w:pos="2580"/>
        </w:tabs>
        <w:jc w:val="center"/>
        <w:rPr>
          <w:b/>
          <w:sz w:val="28"/>
          <w:szCs w:val="28"/>
          <w:lang w:val="es-ES"/>
        </w:rPr>
      </w:pPr>
      <w:r w:rsidRPr="002B6323">
        <w:rPr>
          <w:b/>
          <w:sz w:val="28"/>
          <w:szCs w:val="28"/>
          <w:lang w:val="es-ES"/>
        </w:rPr>
        <w:t>DANH SÁCH ĐỀ NGHỊ CHI</w:t>
      </w:r>
      <w:r>
        <w:rPr>
          <w:b/>
          <w:sz w:val="28"/>
          <w:szCs w:val="28"/>
          <w:lang w:val="es-ES"/>
        </w:rPr>
        <w:t>Ế</w:t>
      </w:r>
      <w:r w:rsidRPr="002B6323">
        <w:rPr>
          <w:b/>
          <w:sz w:val="28"/>
          <w:szCs w:val="28"/>
          <w:lang w:val="es-ES"/>
        </w:rPr>
        <w:t>N SĨ THI ĐUA CƠ SỞ</w:t>
      </w:r>
    </w:p>
    <w:p w14:paraId="24D51F40" w14:textId="7CE7BECB" w:rsidR="0060043F" w:rsidRPr="00890F06" w:rsidRDefault="0060043F" w:rsidP="0060043F">
      <w:pPr>
        <w:tabs>
          <w:tab w:val="left" w:pos="1320"/>
          <w:tab w:val="center" w:pos="6510"/>
        </w:tabs>
        <w:jc w:val="center"/>
        <w:rPr>
          <w:b/>
        </w:rPr>
      </w:pPr>
      <w:r w:rsidRPr="002B6323">
        <w:rPr>
          <w:b/>
          <w:sz w:val="28"/>
          <w:szCs w:val="28"/>
          <w:lang w:val="es-ES"/>
        </w:rPr>
        <w:t>NĂM HỌC 20</w:t>
      </w:r>
      <w:r w:rsidR="00517191">
        <w:rPr>
          <w:b/>
          <w:sz w:val="28"/>
          <w:szCs w:val="28"/>
          <w:lang w:val="es-ES"/>
        </w:rPr>
        <w:t>2</w:t>
      </w:r>
      <w:r w:rsidR="00CF712F">
        <w:rPr>
          <w:b/>
          <w:sz w:val="28"/>
          <w:szCs w:val="28"/>
          <w:lang w:val="es-ES"/>
        </w:rPr>
        <w:t>4</w:t>
      </w:r>
      <w:r w:rsidRPr="002B6323">
        <w:rPr>
          <w:b/>
          <w:sz w:val="28"/>
          <w:szCs w:val="28"/>
          <w:lang w:val="es-ES"/>
        </w:rPr>
        <w:t xml:space="preserve"> - 20</w:t>
      </w:r>
      <w:r w:rsidR="00517191">
        <w:rPr>
          <w:b/>
          <w:sz w:val="28"/>
          <w:szCs w:val="28"/>
          <w:lang w:val="es-ES"/>
        </w:rPr>
        <w:t>2</w:t>
      </w:r>
      <w:r w:rsidR="00CF712F">
        <w:rPr>
          <w:b/>
          <w:sz w:val="28"/>
          <w:szCs w:val="28"/>
          <w:lang w:val="es-ES"/>
        </w:rPr>
        <w:t>5</w:t>
      </w:r>
    </w:p>
    <w:p w14:paraId="1F1C900D" w14:textId="77777777" w:rsidR="0060043F" w:rsidRDefault="0060043F" w:rsidP="0060043F">
      <w:pPr>
        <w:tabs>
          <w:tab w:val="left" w:pos="580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96F906" wp14:editId="48DC56F6">
                <wp:simplePos x="0" y="0"/>
                <wp:positionH relativeFrom="column">
                  <wp:posOffset>2156460</wp:posOffset>
                </wp:positionH>
                <wp:positionV relativeFrom="paragraph">
                  <wp:posOffset>53340</wp:posOffset>
                </wp:positionV>
                <wp:extent cx="1767840" cy="0"/>
                <wp:effectExtent l="13335" t="7620" r="9525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7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91A0F" id="Straight Arrow Connector 1" o:spid="_x0000_s1026" type="#_x0000_t32" style="position:absolute;margin-left:169.8pt;margin-top:4.2pt;width:139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cuuQEAAFYDAAAOAAAAZHJzL2Uyb0RvYy54bWysU01v2zAMvQ/YfxB0XxwH68eMOD2k6y7d&#10;FqDdD2Ak2RYmiwKpxMm/n6QmWbHdivogUCL5+PhIL+8OoxN7Q2zRt7KezaUwXqG2vm/lr+eHT7dS&#10;cASvwaE3rTwalnerjx+WU2jMAgd02pBIIJ6bKbRyiDE0VcVqMCPwDIPxydkhjRDTlfpKE0wJfXTV&#10;Yj6/riYkHQiVYU6v9y9OuSr4XWdU/Nl1bKJwrUzcYjmpnNt8VqslND1BGKw60YA3sBjB+lT0AnUP&#10;EcSO7H9Qo1WEjF2cKRwr7DqrTOkhdVPP/+nmaYBgSi9JHA4Xmfj9YNWP/dpvKFNXB/8UHlH9ZuFx&#10;PYDvTSHwfAxpcHWWqpoCN5eUfOGwIbGdvqNOMbCLWFQ4dDRmyNSfOBSxjxexzSEKlR7rm+ub289p&#10;Jursq6A5Jwbi+M3gKLLRSo4Eth/iGr1PI0WqSxnYP3LMtKA5J+SqHh+sc2WyzouplV+uFlclgdFZ&#10;nZ05jKnfrh2JPeTdKF/pMXlehxHuvC5ggwH99WRHsO7FTsWdP0mT1cirx80W9XFDZ8nS8ArL06Ll&#10;7Xh9L9l/f4fVHwAAAP//AwBQSwMEFAAGAAgAAAAhAElR+XjcAAAABwEAAA8AAABkcnMvZG93bnJl&#10;di54bWxMj81OwzAQhO9IvIO1lbgg6qSFKA1xqgqJA8f+SFzdeElC43UUO03o03fhQo+jGc18k68n&#10;24oz9r5xpCCeRyCQSmcaqhQc9u9PKQgfNBndOkIFP+hhXdzf5TozbqQtnnehElxCPtMK6hC6TEpf&#10;1mi1n7sOib0v11sdWPaVNL0eudy2chFFibS6IV6odYdvNZan3WAVoB9e4mizstXh4zI+fi4u32O3&#10;V+phNm1eQQScwn8YfvEZHQpmOrqBjBetguVylXBUQfoMgv0kTvnb8U/LIpe3/MUVAAD//wMAUEsB&#10;Ai0AFAAGAAgAAAAhALaDOJL+AAAA4QEAABMAAAAAAAAAAAAAAAAAAAAAAFtDb250ZW50X1R5cGVz&#10;XS54bWxQSwECLQAUAAYACAAAACEAOP0h/9YAAACUAQAACwAAAAAAAAAAAAAAAAAvAQAAX3JlbHMv&#10;LnJlbHNQSwECLQAUAAYACAAAACEAmCKHLrkBAABWAwAADgAAAAAAAAAAAAAAAAAuAgAAZHJzL2Uy&#10;b0RvYy54bWxQSwECLQAUAAYACAAAACEASVH5eNwAAAAHAQAADwAAAAAAAAAAAAAAAAATBAAAZHJz&#10;L2Rvd25yZXYueG1sUEsFBgAAAAAEAAQA8wAAABwFAAAAAA==&#10;"/>
            </w:pict>
          </mc:Fallback>
        </mc:AlternateConten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972"/>
        <w:gridCol w:w="2576"/>
        <w:gridCol w:w="1726"/>
        <w:gridCol w:w="1923"/>
        <w:gridCol w:w="2304"/>
      </w:tblGrid>
      <w:tr w:rsidR="00612286" w:rsidRPr="0005033A" w14:paraId="0C92DBC4" w14:textId="77777777" w:rsidTr="00EE4C14">
        <w:trPr>
          <w:tblHeader/>
        </w:trPr>
        <w:tc>
          <w:tcPr>
            <w:tcW w:w="559" w:type="dxa"/>
            <w:vAlign w:val="center"/>
          </w:tcPr>
          <w:p w14:paraId="122EF887" w14:textId="77777777"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Stt</w:t>
            </w:r>
          </w:p>
        </w:tc>
        <w:tc>
          <w:tcPr>
            <w:tcW w:w="972" w:type="dxa"/>
            <w:vAlign w:val="center"/>
          </w:tcPr>
          <w:p w14:paraId="2F010685" w14:textId="77777777"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Giới</w:t>
            </w:r>
          </w:p>
          <w:p w14:paraId="5563EDFD" w14:textId="77777777" w:rsidR="00612286" w:rsidRPr="0025229A" w:rsidRDefault="00612286" w:rsidP="001F3057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(Ông/Bà)</w:t>
            </w:r>
          </w:p>
        </w:tc>
        <w:tc>
          <w:tcPr>
            <w:tcW w:w="2576" w:type="dxa"/>
            <w:vAlign w:val="center"/>
          </w:tcPr>
          <w:p w14:paraId="75ADDC4C" w14:textId="77777777"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Họ và tên</w:t>
            </w:r>
          </w:p>
        </w:tc>
        <w:tc>
          <w:tcPr>
            <w:tcW w:w="1726" w:type="dxa"/>
            <w:vAlign w:val="center"/>
          </w:tcPr>
          <w:p w14:paraId="29E94433" w14:textId="77777777"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Chức vụ</w:t>
            </w:r>
          </w:p>
          <w:p w14:paraId="74EA2447" w14:textId="77777777" w:rsidR="00612286" w:rsidRPr="0025229A" w:rsidRDefault="00612286" w:rsidP="001F3057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(Hiệu trưởng/Phó Hiệu trưởng / Giảng viên/ Nhân viên)</w:t>
            </w:r>
          </w:p>
        </w:tc>
        <w:tc>
          <w:tcPr>
            <w:tcW w:w="1923" w:type="dxa"/>
            <w:vAlign w:val="center"/>
          </w:tcPr>
          <w:p w14:paraId="557EAA22" w14:textId="77777777" w:rsidR="00612286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612286">
              <w:rPr>
                <w:b/>
                <w:sz w:val="28"/>
                <w:szCs w:val="28"/>
                <w:lang w:val="es-ES"/>
              </w:rPr>
              <w:t>Kết quả xếp loại VC, NLĐ</w:t>
            </w:r>
          </w:p>
          <w:p w14:paraId="7751BB61" w14:textId="77777777" w:rsidR="00CF4062" w:rsidRPr="00612286" w:rsidRDefault="00CF4062" w:rsidP="00CF4062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</w:t>
            </w:r>
            <w:r>
              <w:rPr>
                <w:sz w:val="20"/>
                <w:szCs w:val="28"/>
                <w:lang w:val="es-ES"/>
              </w:rPr>
              <w:t>HTXSNV/HTTNV/ HTNV)</w:t>
            </w:r>
          </w:p>
        </w:tc>
        <w:tc>
          <w:tcPr>
            <w:tcW w:w="2304" w:type="dxa"/>
            <w:vAlign w:val="center"/>
          </w:tcPr>
          <w:p w14:paraId="158E810F" w14:textId="77777777" w:rsidR="00612286" w:rsidRPr="0025229A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Tên sáng kiến</w:t>
            </w:r>
          </w:p>
          <w:p w14:paraId="16F9EA01" w14:textId="77777777" w:rsidR="00612286" w:rsidRPr="0025229A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(Không viết tắt)</w:t>
            </w:r>
          </w:p>
        </w:tc>
      </w:tr>
      <w:tr w:rsidR="00126433" w:rsidRPr="00126433" w14:paraId="3B880D92" w14:textId="77777777" w:rsidTr="00EE4C14">
        <w:tc>
          <w:tcPr>
            <w:tcW w:w="559" w:type="dxa"/>
            <w:vAlign w:val="center"/>
          </w:tcPr>
          <w:p w14:paraId="026C72EF" w14:textId="77777777"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1</w:t>
            </w:r>
          </w:p>
        </w:tc>
        <w:tc>
          <w:tcPr>
            <w:tcW w:w="972" w:type="dxa"/>
            <w:vAlign w:val="center"/>
          </w:tcPr>
          <w:p w14:paraId="2859D882" w14:textId="77777777"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Ông</w:t>
            </w:r>
          </w:p>
        </w:tc>
        <w:tc>
          <w:tcPr>
            <w:tcW w:w="2576" w:type="dxa"/>
            <w:vAlign w:val="center"/>
          </w:tcPr>
          <w:p w14:paraId="6FDA804F" w14:textId="77777777"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Trịnh Hoàng Hiệp</w:t>
            </w:r>
          </w:p>
        </w:tc>
        <w:tc>
          <w:tcPr>
            <w:tcW w:w="1726" w:type="dxa"/>
            <w:vAlign w:val="center"/>
          </w:tcPr>
          <w:p w14:paraId="2C795601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Trưởng Khoa</w:t>
            </w:r>
          </w:p>
        </w:tc>
        <w:tc>
          <w:tcPr>
            <w:tcW w:w="1923" w:type="dxa"/>
            <w:vAlign w:val="center"/>
          </w:tcPr>
          <w:p w14:paraId="45E52F37" w14:textId="6FC2455F" w:rsidR="00126433" w:rsidRPr="00126433" w:rsidRDefault="00B65625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304" w:type="dxa"/>
          </w:tcPr>
          <w:p w14:paraId="04513C6E" w14:textId="14B16DAB" w:rsidR="00126433" w:rsidRPr="00126433" w:rsidRDefault="004635D5" w:rsidP="00CF334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Mô hình quản lý kho hàng thực hành môn Logistics</w:t>
            </w:r>
          </w:p>
        </w:tc>
      </w:tr>
      <w:tr w:rsidR="00126433" w:rsidRPr="00126433" w14:paraId="66C10624" w14:textId="77777777" w:rsidTr="00EE4C14">
        <w:tc>
          <w:tcPr>
            <w:tcW w:w="559" w:type="dxa"/>
            <w:vAlign w:val="center"/>
          </w:tcPr>
          <w:p w14:paraId="17468FFA" w14:textId="177E7380" w:rsidR="00126433" w:rsidRPr="00126433" w:rsidRDefault="004635D5" w:rsidP="001264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972" w:type="dxa"/>
            <w:vAlign w:val="center"/>
          </w:tcPr>
          <w:p w14:paraId="26F5843F" w14:textId="77777777"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Bà</w:t>
            </w:r>
          </w:p>
        </w:tc>
        <w:tc>
          <w:tcPr>
            <w:tcW w:w="2576" w:type="dxa"/>
            <w:vAlign w:val="center"/>
          </w:tcPr>
          <w:p w14:paraId="12855024" w14:textId="77777777"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Lưu Thị Thúy</w:t>
            </w:r>
          </w:p>
        </w:tc>
        <w:tc>
          <w:tcPr>
            <w:tcW w:w="1726" w:type="dxa"/>
            <w:vAlign w:val="center"/>
          </w:tcPr>
          <w:p w14:paraId="1F602B71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3" w:type="dxa"/>
            <w:vAlign w:val="center"/>
          </w:tcPr>
          <w:p w14:paraId="476F4C47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304" w:type="dxa"/>
          </w:tcPr>
          <w:p w14:paraId="13CE2729" w14:textId="0C2F518D" w:rsidR="00126433" w:rsidRPr="00126433" w:rsidRDefault="004635D5" w:rsidP="00CF334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Mô hình quản lý kho hàng thực hành môn Logistics</w:t>
            </w:r>
          </w:p>
        </w:tc>
      </w:tr>
      <w:tr w:rsidR="00126433" w:rsidRPr="00126433" w14:paraId="088A10FB" w14:textId="77777777" w:rsidTr="00EE4C14">
        <w:tc>
          <w:tcPr>
            <w:tcW w:w="559" w:type="dxa"/>
            <w:vAlign w:val="center"/>
          </w:tcPr>
          <w:p w14:paraId="1CDF837F" w14:textId="4A677E45" w:rsidR="00126433" w:rsidRPr="00126433" w:rsidRDefault="004635D5" w:rsidP="003E77A1">
            <w:pPr>
              <w:rPr>
                <w:lang w:val="es-ES"/>
              </w:rPr>
            </w:pPr>
            <w:r>
              <w:rPr>
                <w:lang w:val="es-ES"/>
              </w:rPr>
              <w:t xml:space="preserve"> 3</w:t>
            </w:r>
          </w:p>
        </w:tc>
        <w:tc>
          <w:tcPr>
            <w:tcW w:w="972" w:type="dxa"/>
            <w:vAlign w:val="center"/>
          </w:tcPr>
          <w:p w14:paraId="4BD4B707" w14:textId="77777777"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576" w:type="dxa"/>
            <w:vAlign w:val="center"/>
          </w:tcPr>
          <w:p w14:paraId="0147DA74" w14:textId="55687422" w:rsidR="00126433" w:rsidRPr="00126433" w:rsidRDefault="00126433" w:rsidP="00EE4C14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 xml:space="preserve"> </w:t>
            </w:r>
            <w:r w:rsidRPr="00126433">
              <w:rPr>
                <w:color w:val="000000"/>
              </w:rPr>
              <w:t>Nguyễn Thị Thanh Hòa</w:t>
            </w:r>
          </w:p>
        </w:tc>
        <w:tc>
          <w:tcPr>
            <w:tcW w:w="1726" w:type="dxa"/>
            <w:vAlign w:val="center"/>
          </w:tcPr>
          <w:p w14:paraId="3C945494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3" w:type="dxa"/>
            <w:vAlign w:val="center"/>
          </w:tcPr>
          <w:p w14:paraId="217D93B3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304" w:type="dxa"/>
          </w:tcPr>
          <w:p w14:paraId="6998087A" w14:textId="6CA64D22" w:rsidR="00126433" w:rsidRPr="00126433" w:rsidRDefault="004635D5" w:rsidP="00126433">
            <w:pPr>
              <w:rPr>
                <w:lang w:val="es-ES"/>
              </w:rPr>
            </w:pPr>
            <w:r>
              <w:rPr>
                <w:lang w:val="es-ES"/>
              </w:rPr>
              <w:t>Mô hình quản lý kho hàng thực hành môn Logistics</w:t>
            </w:r>
          </w:p>
        </w:tc>
      </w:tr>
      <w:tr w:rsidR="00126433" w:rsidRPr="00126433" w14:paraId="0DAB903D" w14:textId="77777777" w:rsidTr="00EE4C14">
        <w:tc>
          <w:tcPr>
            <w:tcW w:w="559" w:type="dxa"/>
            <w:vAlign w:val="center"/>
          </w:tcPr>
          <w:p w14:paraId="2FE9A7C0" w14:textId="3B067CCE" w:rsidR="00126433" w:rsidRPr="00126433" w:rsidRDefault="004635D5" w:rsidP="001264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972" w:type="dxa"/>
            <w:vAlign w:val="center"/>
          </w:tcPr>
          <w:p w14:paraId="6DB46FCF" w14:textId="77777777"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576" w:type="dxa"/>
            <w:vAlign w:val="center"/>
          </w:tcPr>
          <w:p w14:paraId="1F6121CD" w14:textId="1ACFBC94" w:rsidR="00126433" w:rsidRPr="00126433" w:rsidRDefault="004635D5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>Nguyễn Mỹ Tiên</w:t>
            </w:r>
          </w:p>
        </w:tc>
        <w:tc>
          <w:tcPr>
            <w:tcW w:w="1726" w:type="dxa"/>
            <w:vAlign w:val="center"/>
          </w:tcPr>
          <w:p w14:paraId="6C5A8678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3" w:type="dxa"/>
            <w:vAlign w:val="center"/>
          </w:tcPr>
          <w:p w14:paraId="67E590FE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304" w:type="dxa"/>
          </w:tcPr>
          <w:p w14:paraId="6CF85396" w14:textId="4C893343" w:rsidR="00126433" w:rsidRPr="00126433" w:rsidRDefault="00AF43A5" w:rsidP="003E77A1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Hoàn thiện phương pháp hướng dẫn thực tập cho sinh viên năm cuối của khoa Kinh tế</w:t>
            </w:r>
          </w:p>
        </w:tc>
      </w:tr>
      <w:tr w:rsidR="00126433" w:rsidRPr="00126433" w14:paraId="74A42763" w14:textId="77777777" w:rsidTr="00EE4C14">
        <w:tc>
          <w:tcPr>
            <w:tcW w:w="559" w:type="dxa"/>
            <w:vAlign w:val="center"/>
          </w:tcPr>
          <w:p w14:paraId="14F68A73" w14:textId="1B9D424D" w:rsidR="00126433" w:rsidRPr="00126433" w:rsidRDefault="004635D5" w:rsidP="001264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  <w:tc>
          <w:tcPr>
            <w:tcW w:w="972" w:type="dxa"/>
            <w:vAlign w:val="center"/>
          </w:tcPr>
          <w:p w14:paraId="05DDD853" w14:textId="77777777"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576" w:type="dxa"/>
            <w:vAlign w:val="center"/>
          </w:tcPr>
          <w:p w14:paraId="1EAFB72B" w14:textId="14C5E67B"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rPr>
                <w:color w:val="000000"/>
              </w:rPr>
              <w:t xml:space="preserve">Nguyễn </w:t>
            </w:r>
            <w:r w:rsidR="004635D5">
              <w:rPr>
                <w:color w:val="000000"/>
              </w:rPr>
              <w:t>Thụy Nghiêm</w:t>
            </w:r>
          </w:p>
        </w:tc>
        <w:tc>
          <w:tcPr>
            <w:tcW w:w="1726" w:type="dxa"/>
            <w:vAlign w:val="center"/>
          </w:tcPr>
          <w:p w14:paraId="5612B30D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3" w:type="dxa"/>
            <w:vAlign w:val="center"/>
          </w:tcPr>
          <w:p w14:paraId="266BF009" w14:textId="77777777"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304" w:type="dxa"/>
          </w:tcPr>
          <w:p w14:paraId="15E45BD8" w14:textId="68FA5960" w:rsidR="00126433" w:rsidRPr="00126433" w:rsidRDefault="00AF43A5" w:rsidP="003E77A1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Hoàn thiện phương pháp hướng dẫn thực tập cho sinh viên năm cuối của khoa Kinh tế</w:t>
            </w:r>
          </w:p>
        </w:tc>
      </w:tr>
    </w:tbl>
    <w:p w14:paraId="5887EA76" w14:textId="77777777" w:rsidR="006E5AE0" w:rsidRDefault="0060043F" w:rsidP="0060043F">
      <w:pPr>
        <w:tabs>
          <w:tab w:val="center" w:pos="6930"/>
        </w:tabs>
        <w:jc w:val="center"/>
        <w:rPr>
          <w:b/>
        </w:rPr>
      </w:pPr>
      <w:r>
        <w:rPr>
          <w:b/>
        </w:rPr>
        <w:tab/>
      </w:r>
      <w:r w:rsidRPr="00B7638C">
        <w:rPr>
          <w:b/>
        </w:rPr>
        <w:t>TRƯỞNG ĐƠN VỊ</w:t>
      </w:r>
    </w:p>
    <w:p w14:paraId="12B7193F" w14:textId="77777777" w:rsidR="004635D5" w:rsidRDefault="004635D5" w:rsidP="0060043F">
      <w:pPr>
        <w:tabs>
          <w:tab w:val="center" w:pos="6930"/>
        </w:tabs>
        <w:jc w:val="center"/>
        <w:rPr>
          <w:b/>
        </w:rPr>
      </w:pPr>
    </w:p>
    <w:p w14:paraId="261DBADA" w14:textId="77777777" w:rsidR="00B65625" w:rsidRDefault="00B65625" w:rsidP="0060043F">
      <w:pPr>
        <w:tabs>
          <w:tab w:val="center" w:pos="6930"/>
        </w:tabs>
        <w:jc w:val="center"/>
        <w:rPr>
          <w:b/>
        </w:rPr>
      </w:pPr>
    </w:p>
    <w:p w14:paraId="64DCEC26" w14:textId="77777777" w:rsidR="003E77A1" w:rsidRDefault="003E77A1" w:rsidP="0060043F">
      <w:pPr>
        <w:tabs>
          <w:tab w:val="center" w:pos="6930"/>
        </w:tabs>
        <w:jc w:val="center"/>
        <w:rPr>
          <w:b/>
        </w:rPr>
      </w:pPr>
    </w:p>
    <w:p w14:paraId="732A69EB" w14:textId="77777777" w:rsidR="00EE4C14" w:rsidRDefault="00EE4C14" w:rsidP="0060043F">
      <w:pPr>
        <w:tabs>
          <w:tab w:val="center" w:pos="6930"/>
        </w:tabs>
        <w:jc w:val="center"/>
        <w:rPr>
          <w:b/>
        </w:rPr>
      </w:pPr>
    </w:p>
    <w:p w14:paraId="0A5C66D1" w14:textId="77777777" w:rsidR="003E77A1" w:rsidRDefault="003E77A1" w:rsidP="0060043F">
      <w:pPr>
        <w:tabs>
          <w:tab w:val="center" w:pos="6930"/>
        </w:tabs>
        <w:jc w:val="center"/>
      </w:pPr>
      <w:r>
        <w:rPr>
          <w:b/>
        </w:rPr>
        <w:t xml:space="preserve">                                                                                        Trịnh Hoàng Hiệp</w:t>
      </w:r>
    </w:p>
    <w:sectPr w:rsidR="003E77A1" w:rsidSect="00AF43A5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43F"/>
    <w:rsid w:val="00064805"/>
    <w:rsid w:val="00113A50"/>
    <w:rsid w:val="00126433"/>
    <w:rsid w:val="00275779"/>
    <w:rsid w:val="00361D03"/>
    <w:rsid w:val="00372FC2"/>
    <w:rsid w:val="003D4D77"/>
    <w:rsid w:val="003E77A1"/>
    <w:rsid w:val="004635D5"/>
    <w:rsid w:val="0049442F"/>
    <w:rsid w:val="00517191"/>
    <w:rsid w:val="005C1054"/>
    <w:rsid w:val="0060043F"/>
    <w:rsid w:val="0061007B"/>
    <w:rsid w:val="00612286"/>
    <w:rsid w:val="00662A20"/>
    <w:rsid w:val="006E5AE0"/>
    <w:rsid w:val="00AF43A5"/>
    <w:rsid w:val="00B65625"/>
    <w:rsid w:val="00B956EF"/>
    <w:rsid w:val="00C623D2"/>
    <w:rsid w:val="00CF334C"/>
    <w:rsid w:val="00CF4062"/>
    <w:rsid w:val="00CF712F"/>
    <w:rsid w:val="00D32285"/>
    <w:rsid w:val="00D55047"/>
    <w:rsid w:val="00E41020"/>
    <w:rsid w:val="00EC2F86"/>
    <w:rsid w:val="00EC59B0"/>
    <w:rsid w:val="00ED4FB6"/>
    <w:rsid w:val="00EE4C14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A1021"/>
  <w15:docId w15:val="{66C9B2C1-7268-4ED2-837B-636E0DF8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43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CoHoa</dc:creator>
  <cp:lastModifiedBy>Trinh Hoang Hiep</cp:lastModifiedBy>
  <cp:revision>5</cp:revision>
  <dcterms:created xsi:type="dcterms:W3CDTF">2025-08-25T07:20:00Z</dcterms:created>
  <dcterms:modified xsi:type="dcterms:W3CDTF">2025-08-25T07:42:00Z</dcterms:modified>
</cp:coreProperties>
</file>